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F6E8E1" w14:textId="6646413E" w:rsidR="004A5E7D" w:rsidRDefault="00B21F31" w:rsidP="00424534">
      <w:pPr>
        <w:jc w:val="center"/>
        <w:rPr>
          <w:b/>
          <w:bCs/>
        </w:rPr>
      </w:pPr>
      <w:r w:rsidRPr="00B21F31">
        <w:rPr>
          <w:b/>
          <w:bCs/>
        </w:rPr>
        <w:t>TRŽIŠNI CJENIK ZA KRAJNJE KUPCE KUĆANSTVO ZA RAZDOBLJE OD 01.10.202</w:t>
      </w:r>
      <w:r w:rsidR="009F2FE1">
        <w:rPr>
          <w:b/>
          <w:bCs/>
        </w:rPr>
        <w:t>5</w:t>
      </w:r>
      <w:r w:rsidRPr="00B21F31">
        <w:rPr>
          <w:b/>
          <w:bCs/>
        </w:rPr>
        <w:t>.-30.09.202</w:t>
      </w:r>
      <w:r w:rsidR="009F2FE1">
        <w:rPr>
          <w:b/>
          <w:bCs/>
        </w:rPr>
        <w:t>6</w:t>
      </w:r>
      <w:r w:rsidRPr="00B21F31">
        <w:rPr>
          <w:b/>
          <w:bCs/>
        </w:rPr>
        <w:t>.</w:t>
      </w:r>
    </w:p>
    <w:p w14:paraId="4C1455E1" w14:textId="5A15FDB3" w:rsidR="000276C5" w:rsidRDefault="000276C5" w:rsidP="00424534">
      <w:pPr>
        <w:jc w:val="center"/>
        <w:rPr>
          <w:b/>
          <w:bCs/>
        </w:rPr>
      </w:pPr>
      <w:r w:rsidRPr="000276C5">
        <w:rPr>
          <w:b/>
          <w:bCs/>
        </w:rPr>
        <w:t>TRŽIŠNA USLUGA OPSKRBE PLINOM</w:t>
      </w:r>
    </w:p>
    <w:p w14:paraId="02B43B3A" w14:textId="77777777" w:rsidR="00424534" w:rsidRDefault="00424534">
      <w:pPr>
        <w:rPr>
          <w:b/>
          <w:bCs/>
        </w:rPr>
      </w:pPr>
    </w:p>
    <w:p w14:paraId="43FAD3C5" w14:textId="0FADFAFA" w:rsidR="00424534" w:rsidRDefault="00424534" w:rsidP="004436B1">
      <w:pPr>
        <w:rPr>
          <w:b/>
          <w:bCs/>
        </w:rPr>
      </w:pPr>
      <w:r w:rsidRPr="00424534">
        <w:t xml:space="preserve">– za distribucijsko područje operatora distribucijskog sustava </w:t>
      </w:r>
      <w:r w:rsidR="00177845" w:rsidRPr="00177845">
        <w:rPr>
          <w:b/>
          <w:bCs/>
        </w:rPr>
        <w:t>IVAPLIN d.o.o., Ivanić-Grad</w:t>
      </w:r>
    </w:p>
    <w:tbl>
      <w:tblPr>
        <w:tblW w:w="8440" w:type="dxa"/>
        <w:tblLook w:val="04A0" w:firstRow="1" w:lastRow="0" w:firstColumn="1" w:lastColumn="0" w:noHBand="0" w:noVBand="1"/>
      </w:tblPr>
      <w:tblGrid>
        <w:gridCol w:w="1576"/>
        <w:gridCol w:w="855"/>
        <w:gridCol w:w="1417"/>
        <w:gridCol w:w="1797"/>
        <w:gridCol w:w="1675"/>
        <w:gridCol w:w="1120"/>
      </w:tblGrid>
      <w:tr w:rsidR="0038090D" w:rsidRPr="0038090D" w14:paraId="23DB1CF5" w14:textId="77777777" w:rsidTr="009F2FE1">
        <w:trPr>
          <w:trHeight w:val="111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49A64409" w14:textId="77777777" w:rsidR="0038090D" w:rsidRPr="0038090D" w:rsidRDefault="0038090D" w:rsidP="0038090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090D"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0A8CDC79" w14:textId="77777777" w:rsidR="0038090D" w:rsidRPr="0038090D" w:rsidRDefault="0038090D" w:rsidP="0038090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090D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Tarifni model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58F2C135" w14:textId="77777777" w:rsidR="0038090D" w:rsidRPr="0038090D" w:rsidRDefault="0038090D" w:rsidP="0038090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090D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TROŠAK NABAVE I OPSKRBE PLINOM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73EAF162" w14:textId="77777777" w:rsidR="0038090D" w:rsidRPr="0038090D" w:rsidRDefault="0038090D" w:rsidP="00380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090D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TROŠAK DISTRIBUCIJE</w:t>
            </w:r>
            <w:r w:rsidRPr="0038090D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br/>
              <w:t>PLINA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173B225B" w14:textId="77777777" w:rsidR="0038090D" w:rsidRPr="0038090D" w:rsidRDefault="0038090D" w:rsidP="00380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090D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KRAJNJA CIJENA OPSKRBE PLINOM</w:t>
            </w:r>
            <w:r w:rsidRPr="0038090D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br/>
              <w:t>– bez PDV-a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52A1CA4F" w14:textId="77777777" w:rsidR="0038090D" w:rsidRPr="0038090D" w:rsidRDefault="0038090D" w:rsidP="0038090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090D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Mjerna jedinica</w:t>
            </w:r>
          </w:p>
        </w:tc>
      </w:tr>
      <w:tr w:rsidR="00E62901" w:rsidRPr="0038090D" w14:paraId="06242D0B" w14:textId="77777777" w:rsidTr="009F2FE1">
        <w:trPr>
          <w:trHeight w:val="330"/>
        </w:trPr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02AD6836" w14:textId="77777777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83BE0">
              <w:t>Cijena plina za isporučenu količinu plina – za razdoblje od 1. listopada do 31. prosinca 2025.</w:t>
            </w:r>
          </w:p>
          <w:p w14:paraId="27F297D5" w14:textId="22B7DD31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0B77C08" w14:textId="2627B7ED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83BE0">
              <w:t>TM1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DF47B" w14:textId="0F5ECC9E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F1B05">
              <w:t>0,0444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8E7A7" w14:textId="2227D299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F1B05">
              <w:t>0,0084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BCAC1" w14:textId="283F9896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F1B05">
              <w:t>0,0528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93E4D32" w14:textId="4736F73E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83BE0">
              <w:t>EUR/kWh</w:t>
            </w:r>
          </w:p>
        </w:tc>
      </w:tr>
      <w:tr w:rsidR="00E62901" w:rsidRPr="0038090D" w14:paraId="6A4C5049" w14:textId="77777777" w:rsidTr="009F2FE1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0A31D" w14:textId="77777777" w:rsidR="00E62901" w:rsidRPr="0038090D" w:rsidRDefault="00E62901" w:rsidP="00E62901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8DE5824" w14:textId="40472A8A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83BE0">
              <w:t>TM2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8374A" w14:textId="27518FCC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F1B05">
              <w:t>0,0444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E0666" w14:textId="320826DD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F1B05">
              <w:t>0,0084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83BEA" w14:textId="747006A3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F1B05">
              <w:t>0,0528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1CF5713" w14:textId="754F9CE0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83BE0">
              <w:t>EUR/kWh</w:t>
            </w:r>
          </w:p>
        </w:tc>
      </w:tr>
      <w:tr w:rsidR="00E62901" w:rsidRPr="0038090D" w14:paraId="582431AD" w14:textId="77777777" w:rsidTr="009F2FE1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0FF4D" w14:textId="77777777" w:rsidR="00E62901" w:rsidRPr="0038090D" w:rsidRDefault="00E62901" w:rsidP="00E62901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D3EED55" w14:textId="286F7D77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83BE0">
              <w:t>TM3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3D734" w14:textId="20FE2158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F1B05">
              <w:t>0,0444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3D382" w14:textId="71CE538E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F1B05">
              <w:t>0,0067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6188B" w14:textId="2718FC72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F1B05">
              <w:t>0,0511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D7838B5" w14:textId="34A7C6B9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83BE0">
              <w:t>EUR/kWh</w:t>
            </w:r>
          </w:p>
        </w:tc>
      </w:tr>
      <w:tr w:rsidR="00E62901" w:rsidRPr="0038090D" w14:paraId="2D2723CA" w14:textId="77777777" w:rsidTr="009F2FE1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293FC" w14:textId="77777777" w:rsidR="00E62901" w:rsidRPr="0038090D" w:rsidRDefault="00E62901" w:rsidP="00E62901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5441818" w14:textId="6DAEB938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83BE0">
              <w:t>TM4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D19C7" w14:textId="0DC9ED6B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F1B05">
              <w:t>0,0444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29E97" w14:textId="7629C425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F1B05">
              <w:t>0,0063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AE2A6" w14:textId="06683848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F1B05">
              <w:t>0,0507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6559AF9" w14:textId="2D0FDEA5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83BE0">
              <w:t>EUR/kWh</w:t>
            </w:r>
          </w:p>
        </w:tc>
      </w:tr>
      <w:tr w:rsidR="00E62901" w:rsidRPr="0038090D" w14:paraId="3246E9D8" w14:textId="77777777" w:rsidTr="009F2FE1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4D459" w14:textId="77777777" w:rsidR="00E62901" w:rsidRPr="0038090D" w:rsidRDefault="00E62901" w:rsidP="00E62901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5A33D9C" w14:textId="42C2A493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83BE0">
              <w:t>TM5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F7D5C" w14:textId="2F732484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F1B05">
              <w:t>0,0444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91DA6" w14:textId="6D965687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F1B05">
              <w:t>0,0059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31A16" w14:textId="14365CE2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F1B05">
              <w:t>0,0503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33C7AFC" w14:textId="690AAC4D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83BE0">
              <w:t>EUR/kWh</w:t>
            </w:r>
          </w:p>
        </w:tc>
      </w:tr>
      <w:tr w:rsidR="00E62901" w:rsidRPr="0038090D" w14:paraId="3799614B" w14:textId="77777777" w:rsidTr="009F2FE1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5C434" w14:textId="77777777" w:rsidR="00E62901" w:rsidRPr="0038090D" w:rsidRDefault="00E62901" w:rsidP="00E62901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7C4FCB2" w14:textId="458EE141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83BE0">
              <w:t>TM6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F1188" w14:textId="09CC0154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F1B05">
              <w:t>0,0444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05238" w14:textId="41980AA5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F1B05">
              <w:t>0,0055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EF094" w14:textId="3F03A6BF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F1B05">
              <w:t>0,0499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5B04D7B" w14:textId="680118E9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83BE0">
              <w:t>EUR/kWh</w:t>
            </w:r>
          </w:p>
        </w:tc>
      </w:tr>
      <w:tr w:rsidR="00E62901" w:rsidRPr="0038090D" w14:paraId="3FB14ECB" w14:textId="77777777" w:rsidTr="009F2FE1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64C85" w14:textId="77777777" w:rsidR="00E62901" w:rsidRPr="0038090D" w:rsidRDefault="00E62901" w:rsidP="00E62901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8224EBA" w14:textId="7666E1B4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83BE0">
              <w:t>TM7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30930" w14:textId="252928FC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F1B05">
              <w:t>0,0444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46B8D" w14:textId="66FB8044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F1B05">
              <w:t>0,0050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ED664" w14:textId="68D3D291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F1B05">
              <w:t>0,0494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C038FD2" w14:textId="44117567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83BE0">
              <w:t>EUR/kWh</w:t>
            </w:r>
          </w:p>
        </w:tc>
      </w:tr>
      <w:tr w:rsidR="00E62901" w:rsidRPr="0038090D" w14:paraId="32A727A1" w14:textId="77777777" w:rsidTr="009F2FE1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8A3FB" w14:textId="77777777" w:rsidR="00E62901" w:rsidRPr="0038090D" w:rsidRDefault="00E62901" w:rsidP="00E62901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2278CAF" w14:textId="48996884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83BE0">
              <w:t>TM8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CC767" w14:textId="7D09DA2C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F1B05">
              <w:t>0,0444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A8C3F" w14:textId="742DF136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F1B05">
              <w:t>0,0046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2FE7D" w14:textId="0389F1B3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F1B05">
              <w:t>0,0490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B59E4B1" w14:textId="2538A3A3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83BE0">
              <w:t>EUR/kWh</w:t>
            </w:r>
          </w:p>
        </w:tc>
      </w:tr>
      <w:tr w:rsidR="00E62901" w:rsidRPr="0038090D" w14:paraId="7984C233" w14:textId="77777777" w:rsidTr="009F2FE1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81059" w14:textId="77777777" w:rsidR="00E62901" w:rsidRPr="0038090D" w:rsidRDefault="00E62901" w:rsidP="00E62901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787FD66" w14:textId="2394578F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83BE0">
              <w:t>TM9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10E70" w14:textId="40B84EC6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F1B05">
              <w:t>0,0444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3DD77" w14:textId="5B52E102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F1B05">
              <w:t>0,0034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404F5" w14:textId="270A7459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F1B05">
              <w:t>0,0478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4AF05F7" w14:textId="50FC92E3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83BE0">
              <w:t>EUR/kWh</w:t>
            </w:r>
          </w:p>
        </w:tc>
      </w:tr>
      <w:tr w:rsidR="00E62901" w:rsidRPr="0038090D" w14:paraId="0AD861AB" w14:textId="77777777" w:rsidTr="009F2FE1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B06E6" w14:textId="77777777" w:rsidR="00E62901" w:rsidRPr="0038090D" w:rsidRDefault="00E62901" w:rsidP="00E62901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8E4A6CF" w14:textId="6EEEEA31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83BE0">
              <w:t>TM10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01369" w14:textId="3ED84CF4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F1B05">
              <w:t>0,0444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59689" w14:textId="0DA76F65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F1B05">
              <w:t>0,0025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CD51F" w14:textId="3B7CF262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F1B05">
              <w:t>0,0469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B08C773" w14:textId="079EA013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83BE0">
              <w:t>EUR/kWh</w:t>
            </w:r>
          </w:p>
        </w:tc>
      </w:tr>
      <w:tr w:rsidR="00E62901" w:rsidRPr="0038090D" w14:paraId="3B5C514A" w14:textId="77777777" w:rsidTr="009F2FE1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79D43" w14:textId="77777777" w:rsidR="00E62901" w:rsidRPr="0038090D" w:rsidRDefault="00E62901" w:rsidP="00E62901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CC8D966" w14:textId="35A51D61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83BE0">
              <w:t>TM11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8F186" w14:textId="089531A1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F1B05">
              <w:t>0,0444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688DC" w14:textId="5F04431C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F1B05">
              <w:t>0,0017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D17F9" w14:textId="36FE22EF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F1B05">
              <w:t>0,0461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EAD59D6" w14:textId="29429229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83BE0">
              <w:t>EUR/kWh</w:t>
            </w:r>
          </w:p>
        </w:tc>
      </w:tr>
      <w:tr w:rsidR="00E62901" w:rsidRPr="0038090D" w14:paraId="3A97167B" w14:textId="77777777" w:rsidTr="009F2FE1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768F6" w14:textId="77777777" w:rsidR="00E62901" w:rsidRPr="0038090D" w:rsidRDefault="00E62901" w:rsidP="00E62901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472807B" w14:textId="3A7055E0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83BE0">
              <w:t>TM12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7C3BB" w14:textId="5C09A997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F1B05">
              <w:t>0,0444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C96A1" w14:textId="378D00D2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F1B05">
              <w:t>0,0008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B7315" w14:textId="4288AAA1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F1B05">
              <w:t>0,0452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CCAC93D" w14:textId="357FC0FC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83BE0">
              <w:t>EUR/kWh</w:t>
            </w:r>
          </w:p>
        </w:tc>
      </w:tr>
      <w:tr w:rsidR="00E62901" w:rsidRPr="0038090D" w14:paraId="7940CC90" w14:textId="77777777" w:rsidTr="009F2FE1">
        <w:trPr>
          <w:trHeight w:val="330"/>
        </w:trPr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17B02CDC" w14:textId="77777777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83BE0">
              <w:t>Fiksna mjesečna naknada – za razdoblje od 1. listopada do 31. prosinca 2025.          Tarifna stavka Ts2</w:t>
            </w:r>
          </w:p>
          <w:p w14:paraId="5146471F" w14:textId="0EA2D41E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0235352" w14:textId="04EFF53F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83BE0">
              <w:t>TM1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3A7343A" w14:textId="77777777" w:rsidR="00E62901" w:rsidRPr="0038090D" w:rsidRDefault="00E62901" w:rsidP="00E6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36402936" w14:textId="2C729ABE" w:rsidR="00E62901" w:rsidRPr="0038090D" w:rsidRDefault="00E62901" w:rsidP="00E6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9CDD7" w14:textId="6DBE70D3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F1B05">
              <w:t>1,33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A870D" w14:textId="686CAE96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F1B05">
              <w:t>1,33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F7BBE4F" w14:textId="482A0230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83BE0">
              <w:t>EUR</w:t>
            </w:r>
          </w:p>
        </w:tc>
      </w:tr>
      <w:tr w:rsidR="00E62901" w:rsidRPr="0038090D" w14:paraId="1B0F5742" w14:textId="77777777" w:rsidTr="009F2FE1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4B7DC" w14:textId="77777777" w:rsidR="00E62901" w:rsidRPr="0038090D" w:rsidRDefault="00E62901" w:rsidP="00E62901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83E3D06" w14:textId="44059622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83BE0">
              <w:t>TM2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6B801AB" w14:textId="77777777" w:rsidR="00E62901" w:rsidRPr="0038090D" w:rsidRDefault="00E62901" w:rsidP="00E62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4EBF1" w14:textId="02D3F3AC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F1B05">
              <w:t>1,33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C48D3" w14:textId="2B3DB9B5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F1B05">
              <w:t>1,33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E02C369" w14:textId="4E0D9082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83BE0">
              <w:t>EUR</w:t>
            </w:r>
          </w:p>
        </w:tc>
      </w:tr>
      <w:tr w:rsidR="00E62901" w:rsidRPr="0038090D" w14:paraId="2713FE61" w14:textId="77777777" w:rsidTr="009F2FE1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336B9" w14:textId="77777777" w:rsidR="00E62901" w:rsidRPr="0038090D" w:rsidRDefault="00E62901" w:rsidP="00E62901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8A73671" w14:textId="7C6585BC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83BE0">
              <w:t>TM3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1E061B8" w14:textId="77777777" w:rsidR="00E62901" w:rsidRPr="0038090D" w:rsidRDefault="00E62901" w:rsidP="00E62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1B36D" w14:textId="71B4B575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F1B05">
              <w:t>2,65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D1F6F" w14:textId="348BA933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F1B05">
              <w:t>2,65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A4BC010" w14:textId="5092618E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83BE0">
              <w:t>EUR</w:t>
            </w:r>
          </w:p>
        </w:tc>
      </w:tr>
      <w:tr w:rsidR="00E62901" w:rsidRPr="0038090D" w14:paraId="543A839D" w14:textId="77777777" w:rsidTr="009F2FE1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29D8A" w14:textId="77777777" w:rsidR="00E62901" w:rsidRPr="0038090D" w:rsidRDefault="00E62901" w:rsidP="00E62901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63289DA" w14:textId="3E9D631C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83BE0">
              <w:t>TM4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BDF5E6B" w14:textId="77777777" w:rsidR="00E62901" w:rsidRPr="0038090D" w:rsidRDefault="00E62901" w:rsidP="00E62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5E9D8" w14:textId="6C88AE8A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F1B05">
              <w:t>3,98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8B513" w14:textId="65CE618F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F1B05">
              <w:t>3,98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42756D1" w14:textId="446AC447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83BE0">
              <w:t>EUR</w:t>
            </w:r>
          </w:p>
        </w:tc>
      </w:tr>
      <w:tr w:rsidR="00E62901" w:rsidRPr="0038090D" w14:paraId="29111B0D" w14:textId="77777777" w:rsidTr="009F2FE1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80941" w14:textId="77777777" w:rsidR="00E62901" w:rsidRPr="0038090D" w:rsidRDefault="00E62901" w:rsidP="00E62901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1E8000A" w14:textId="38138AE2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83BE0">
              <w:t>TM5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C568261" w14:textId="77777777" w:rsidR="00E62901" w:rsidRPr="0038090D" w:rsidRDefault="00E62901" w:rsidP="00E62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4C217" w14:textId="3C25C4A5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F1B05">
              <w:t>5,31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6DA1F" w14:textId="6379AFC4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F1B05">
              <w:t>5,31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B8ADB6F" w14:textId="3CC4E3DB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83BE0">
              <w:t>EUR</w:t>
            </w:r>
          </w:p>
        </w:tc>
      </w:tr>
      <w:tr w:rsidR="00E62901" w:rsidRPr="0038090D" w14:paraId="72C3418C" w14:textId="77777777" w:rsidTr="009F2FE1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78084" w14:textId="77777777" w:rsidR="00E62901" w:rsidRPr="0038090D" w:rsidRDefault="00E62901" w:rsidP="00E62901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21A03AC" w14:textId="2F59CAB7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83BE0">
              <w:t>TM6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B0BAE68" w14:textId="77777777" w:rsidR="00E62901" w:rsidRPr="0038090D" w:rsidRDefault="00E62901" w:rsidP="00E62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EAC36" w14:textId="41B7DB3A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F1B05">
              <w:t>7,96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18B0E" w14:textId="5DBA0623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F1B05">
              <w:t>7,96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9906018" w14:textId="1F85A4D9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83BE0">
              <w:t>EUR</w:t>
            </w:r>
          </w:p>
        </w:tc>
      </w:tr>
      <w:tr w:rsidR="00E62901" w:rsidRPr="0038090D" w14:paraId="60B94B42" w14:textId="77777777" w:rsidTr="009F2FE1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686FA" w14:textId="77777777" w:rsidR="00E62901" w:rsidRPr="0038090D" w:rsidRDefault="00E62901" w:rsidP="00E62901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0650D0C" w14:textId="7955E7A8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83BE0">
              <w:t>TM7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FB2523B" w14:textId="77777777" w:rsidR="00E62901" w:rsidRPr="0038090D" w:rsidRDefault="00E62901" w:rsidP="00E62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9AF92" w14:textId="09625482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F1B05">
              <w:t>13,27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163E8" w14:textId="6142F9C6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F1B05">
              <w:t>13,27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F829C76" w14:textId="12776D64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83BE0">
              <w:t>EUR</w:t>
            </w:r>
          </w:p>
        </w:tc>
      </w:tr>
      <w:tr w:rsidR="00E62901" w:rsidRPr="0038090D" w14:paraId="0953AD1C" w14:textId="77777777" w:rsidTr="009F2FE1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90E80" w14:textId="77777777" w:rsidR="00E62901" w:rsidRPr="0038090D" w:rsidRDefault="00E62901" w:rsidP="00E62901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7FE1115" w14:textId="0ED953DB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83BE0">
              <w:t>TM8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8E1F82B" w14:textId="77777777" w:rsidR="00E62901" w:rsidRPr="0038090D" w:rsidRDefault="00E62901" w:rsidP="00E62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A6389" w14:textId="619F73E6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F1B05">
              <w:t>19,91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95769" w14:textId="2DEEBAE8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F1B05">
              <w:t>19,91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E2B2C69" w14:textId="57BE0989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83BE0">
              <w:t>EUR</w:t>
            </w:r>
          </w:p>
        </w:tc>
      </w:tr>
      <w:tr w:rsidR="00E62901" w:rsidRPr="0038090D" w14:paraId="61173165" w14:textId="77777777" w:rsidTr="009F2FE1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4D37A" w14:textId="77777777" w:rsidR="00E62901" w:rsidRPr="0038090D" w:rsidRDefault="00E62901" w:rsidP="00E62901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1D1D407" w14:textId="53BAF260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83BE0">
              <w:t>TM9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9BFC8D1" w14:textId="77777777" w:rsidR="00E62901" w:rsidRPr="0038090D" w:rsidRDefault="00E62901" w:rsidP="00E62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7BD37" w14:textId="1F9FE8F3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F1B05">
              <w:t>26,54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29ECC" w14:textId="4285FEE1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F1B05">
              <w:t>26,54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74304AC" w14:textId="7C84EFE5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83BE0">
              <w:t>EUR</w:t>
            </w:r>
          </w:p>
        </w:tc>
      </w:tr>
      <w:tr w:rsidR="00E62901" w:rsidRPr="0038090D" w14:paraId="23714B89" w14:textId="77777777" w:rsidTr="009F2FE1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ED3B8" w14:textId="77777777" w:rsidR="00E62901" w:rsidRPr="0038090D" w:rsidRDefault="00E62901" w:rsidP="00E62901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69D267E" w14:textId="3A4A9245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83BE0">
              <w:t>TM10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5DA71C9" w14:textId="77777777" w:rsidR="00E62901" w:rsidRPr="0038090D" w:rsidRDefault="00E62901" w:rsidP="00E62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C06D5" w14:textId="0D038950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F1B05">
              <w:t>39,82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EF8E9" w14:textId="2A1C0A2D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F1B05">
              <w:t>39,82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E8FF32F" w14:textId="511FBEB0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83BE0">
              <w:t>EUR</w:t>
            </w:r>
          </w:p>
        </w:tc>
      </w:tr>
      <w:tr w:rsidR="00E62901" w:rsidRPr="0038090D" w14:paraId="31417F09" w14:textId="77777777" w:rsidTr="009F2FE1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B8B2E" w14:textId="77777777" w:rsidR="00E62901" w:rsidRPr="0038090D" w:rsidRDefault="00E62901" w:rsidP="00E62901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4C73754" w14:textId="312343A9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83BE0">
              <w:t>TM11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9A286A0" w14:textId="77777777" w:rsidR="00E62901" w:rsidRPr="0038090D" w:rsidRDefault="00E62901" w:rsidP="00E62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3A4A7" w14:textId="0E7F2AC8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F1B05">
              <w:t>53,09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096AC" w14:textId="6C38DA63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F1B05">
              <w:t>53,09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AC13601" w14:textId="587D199B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83BE0">
              <w:t>EUR</w:t>
            </w:r>
          </w:p>
        </w:tc>
      </w:tr>
      <w:tr w:rsidR="00E62901" w:rsidRPr="0038090D" w14:paraId="18AB33AA" w14:textId="77777777" w:rsidTr="009F2FE1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3385D" w14:textId="77777777" w:rsidR="00E62901" w:rsidRPr="0038090D" w:rsidRDefault="00E62901" w:rsidP="00E62901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E86152F" w14:textId="5276BE93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83BE0">
              <w:t>TM12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8E79E45" w14:textId="77777777" w:rsidR="00E62901" w:rsidRPr="0038090D" w:rsidRDefault="00E62901" w:rsidP="00E62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F69A6" w14:textId="2BF99D45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F1B05">
              <w:t>66,36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4E211" w14:textId="562B7041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F1B05">
              <w:t>66,36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B117B11" w14:textId="43B9229C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83BE0">
              <w:t>EUR</w:t>
            </w:r>
          </w:p>
        </w:tc>
      </w:tr>
    </w:tbl>
    <w:p w14:paraId="73272E4B" w14:textId="77777777" w:rsidR="0038090D" w:rsidRDefault="0038090D" w:rsidP="00424534">
      <w:pPr>
        <w:spacing w:after="0" w:line="240" w:lineRule="auto"/>
        <w:rPr>
          <w:rFonts w:ascii="Minion Pro Cond" w:eastAsia="Times New Roman" w:hAnsi="Minion Pro Cond" w:cs="Times New Roman"/>
          <w:b/>
          <w:bCs/>
          <w:i/>
          <w:iCs/>
          <w:color w:val="231F20"/>
          <w:kern w:val="0"/>
          <w:sz w:val="20"/>
          <w:szCs w:val="20"/>
          <w:lang w:eastAsia="hr-HR"/>
          <w14:ligatures w14:val="none"/>
        </w:rPr>
      </w:pPr>
    </w:p>
    <w:p w14:paraId="3C55C8CD" w14:textId="7AE9B73A" w:rsidR="00424534" w:rsidRPr="00424534" w:rsidRDefault="00424534" w:rsidP="00424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</w:pPr>
      <w:r w:rsidRPr="00424534">
        <w:rPr>
          <w:rFonts w:ascii="Minion Pro Cond" w:eastAsia="Times New Roman" w:hAnsi="Minion Pro Cond" w:cs="Times New Roman"/>
          <w:b/>
          <w:bCs/>
          <w:i/>
          <w:iCs/>
          <w:color w:val="231F20"/>
          <w:kern w:val="0"/>
          <w:sz w:val="20"/>
          <w:szCs w:val="20"/>
          <w:lang w:eastAsia="hr-HR"/>
          <w14:ligatures w14:val="none"/>
        </w:rPr>
        <w:t xml:space="preserve">Napomena:  </w:t>
      </w:r>
      <w:r w:rsidRPr="00424534">
        <w:rPr>
          <w:rFonts w:ascii="Minion Pro Cond" w:eastAsia="Times New Roman" w:hAnsi="Minion Pro Cond" w:cs="Times New Roman"/>
          <w:i/>
          <w:iCs/>
          <w:color w:val="231F20"/>
          <w:kern w:val="0"/>
          <w:sz w:val="20"/>
          <w:szCs w:val="20"/>
          <w:lang w:eastAsia="hr-HR"/>
          <w14:ligatures w14:val="none"/>
        </w:rPr>
        <w:t>Krajnjem kupcu u građevini ili dijelu građevine namijenjenoj za stanovanje fiksna mjesečna naknada za distribuciju plina Ts2</w:t>
      </w:r>
      <w:r w:rsidRPr="00424534">
        <w:rPr>
          <w:rFonts w:ascii="Times New Roman" w:eastAsia="Times New Roman" w:hAnsi="Times New Roman" w:cs="Times New Roman"/>
          <w:i/>
          <w:iCs/>
          <w:color w:val="231F20"/>
          <w:kern w:val="0"/>
          <w:sz w:val="11"/>
          <w:szCs w:val="11"/>
          <w:vertAlign w:val="subscript"/>
          <w:lang w:eastAsia="hr-HR"/>
          <w14:ligatures w14:val="none"/>
        </w:rPr>
        <w:t xml:space="preserve">dis </w:t>
      </w:r>
      <w:r w:rsidRPr="00424534">
        <w:rPr>
          <w:rFonts w:ascii="Minion Pro Cond" w:eastAsia="Times New Roman" w:hAnsi="Minion Pro Cond" w:cs="Times New Roman"/>
          <w:i/>
          <w:iCs/>
          <w:color w:val="231F20"/>
          <w:kern w:val="0"/>
          <w:sz w:val="20"/>
          <w:szCs w:val="20"/>
          <w:lang w:eastAsia="hr-HR"/>
          <w14:ligatures w14:val="none"/>
        </w:rPr>
        <w:t>uvećava  se  za  iznos  od  0,40  eura  po  obračunskom  mjernom  mjestu,  sukladno  odredbama  Metodologije  utvrđivanja  iznosa  tarifnih  stavki  za distribuciju plina (»Narodne novine«, broj 48/18), a zbog troškova postupka ispitivanja nepropusnosti i ispravnosti nemjerenog i mjerenog dijela plinske instalacije u svrhu izdavanja ispitnog izvještaja prema Zakonu o zapaljivim tekućinama i plinovima.</w:t>
      </w:r>
    </w:p>
    <w:p w14:paraId="59334F9C" w14:textId="77777777" w:rsidR="00424534" w:rsidRDefault="00424534"/>
    <w:p w14:paraId="32F2E8B3" w14:textId="77777777" w:rsidR="0038090D" w:rsidRDefault="0038090D"/>
    <w:p w14:paraId="49B55F1B" w14:textId="77777777" w:rsidR="0038090D" w:rsidRDefault="0038090D"/>
    <w:p w14:paraId="199ADC70" w14:textId="77777777" w:rsidR="0038090D" w:rsidRDefault="0038090D"/>
    <w:tbl>
      <w:tblPr>
        <w:tblW w:w="8440" w:type="dxa"/>
        <w:tblLook w:val="04A0" w:firstRow="1" w:lastRow="0" w:firstColumn="1" w:lastColumn="0" w:noHBand="0" w:noVBand="1"/>
      </w:tblPr>
      <w:tblGrid>
        <w:gridCol w:w="1576"/>
        <w:gridCol w:w="855"/>
        <w:gridCol w:w="1417"/>
        <w:gridCol w:w="1797"/>
        <w:gridCol w:w="1675"/>
        <w:gridCol w:w="1120"/>
      </w:tblGrid>
      <w:tr w:rsidR="0038090D" w:rsidRPr="0038090D" w14:paraId="365622E3" w14:textId="77777777" w:rsidTr="0038090D">
        <w:trPr>
          <w:trHeight w:val="111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5CFF822C" w14:textId="77777777" w:rsidR="0038090D" w:rsidRPr="0038090D" w:rsidRDefault="0038090D" w:rsidP="0038090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090D"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5131C9B8" w14:textId="77777777" w:rsidR="0038090D" w:rsidRPr="0038090D" w:rsidRDefault="0038090D" w:rsidP="0038090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090D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Tarifni model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7E147BB8" w14:textId="77777777" w:rsidR="0038090D" w:rsidRPr="0038090D" w:rsidRDefault="0038090D" w:rsidP="0038090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090D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TROŠAK NABAVE I OPSKRBE PLINOM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72DB46EA" w14:textId="77777777" w:rsidR="0038090D" w:rsidRPr="0038090D" w:rsidRDefault="0038090D" w:rsidP="00380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090D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TROŠAK DISTRIBUCIJE</w:t>
            </w:r>
            <w:r w:rsidRPr="0038090D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br/>
              <w:t>PLINA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613C6FA0" w14:textId="77777777" w:rsidR="0038090D" w:rsidRPr="0038090D" w:rsidRDefault="0038090D" w:rsidP="00380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090D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KRAJNJA CIJENA OPSKRBE PLINOM</w:t>
            </w:r>
            <w:r w:rsidRPr="0038090D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br/>
              <w:t>– bez PDV-a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66932743" w14:textId="77777777" w:rsidR="0038090D" w:rsidRPr="0038090D" w:rsidRDefault="0038090D" w:rsidP="0038090D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090D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Mjerna jedinica</w:t>
            </w:r>
          </w:p>
        </w:tc>
      </w:tr>
      <w:tr w:rsidR="00E62901" w:rsidRPr="0038090D" w14:paraId="6FC944F4" w14:textId="77777777" w:rsidTr="009F2FE1">
        <w:trPr>
          <w:trHeight w:val="330"/>
        </w:trPr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6EFDBD25" w14:textId="77777777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1685">
              <w:t>Cijena plina za isporučenu količinu plina – za razdoblje od 1. siječnja do 30. rujna 2026.</w:t>
            </w:r>
          </w:p>
          <w:p w14:paraId="2185275F" w14:textId="052B7395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C44373D" w14:textId="375340E1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1685">
              <w:t>TM1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7DCD4" w14:textId="6AD3B84A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834E2">
              <w:t>0,0444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F774D" w14:textId="7C177EB4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834E2">
              <w:t>0,0086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086FC" w14:textId="2EC6AB2C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834E2">
              <w:t>0,0530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3C74C5C" w14:textId="46389EA8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1685">
              <w:t>EUR/kWh</w:t>
            </w:r>
          </w:p>
        </w:tc>
      </w:tr>
      <w:tr w:rsidR="00E62901" w:rsidRPr="0038090D" w14:paraId="5E3DAC6C" w14:textId="77777777" w:rsidTr="00613C92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7673530" w14:textId="77777777" w:rsidR="00E62901" w:rsidRPr="0038090D" w:rsidRDefault="00E62901" w:rsidP="00E62901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D701F51" w14:textId="2B32D320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1685">
              <w:t>TM2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E5F11" w14:textId="4EC7E5A0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834E2">
              <w:t>0,0444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1AD60" w14:textId="3B2A0F69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834E2">
              <w:t>0,0086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4F712" w14:textId="6153452E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834E2">
              <w:t>0,0530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FA73F8C" w14:textId="31830CC7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1685">
              <w:t>EUR/kWh</w:t>
            </w:r>
          </w:p>
        </w:tc>
      </w:tr>
      <w:tr w:rsidR="00E62901" w:rsidRPr="0038090D" w14:paraId="08A48A9D" w14:textId="77777777" w:rsidTr="00613C92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F0C8332" w14:textId="77777777" w:rsidR="00E62901" w:rsidRPr="0038090D" w:rsidRDefault="00E62901" w:rsidP="00E62901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E121ECF" w14:textId="632E2E45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1685">
              <w:t>TM3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4B89A" w14:textId="3FDF79DE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834E2">
              <w:t>0,0444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AB7C6" w14:textId="3D1C9436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834E2">
              <w:t>0,0069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8F9E1" w14:textId="0EC3D4B6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834E2">
              <w:t>0,0513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4E6E322" w14:textId="048EE9FA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1685">
              <w:t>EUR/kWh</w:t>
            </w:r>
          </w:p>
        </w:tc>
      </w:tr>
      <w:tr w:rsidR="00E62901" w:rsidRPr="0038090D" w14:paraId="02B23122" w14:textId="77777777" w:rsidTr="00613C92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B6654CB" w14:textId="77777777" w:rsidR="00E62901" w:rsidRPr="0038090D" w:rsidRDefault="00E62901" w:rsidP="00E62901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FCFCC96" w14:textId="58E78963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1685">
              <w:t>TM4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84BFE" w14:textId="4270D906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834E2">
              <w:t>0,0444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81D46" w14:textId="5B9AEFA4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834E2">
              <w:t>0,0065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7E3A4" w14:textId="2993F129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834E2">
              <w:t>0,0509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9F4E2EB" w14:textId="4D198CED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1685">
              <w:t>EUR/kWh</w:t>
            </w:r>
          </w:p>
        </w:tc>
      </w:tr>
      <w:tr w:rsidR="00E62901" w:rsidRPr="0038090D" w14:paraId="198B4D0C" w14:textId="77777777" w:rsidTr="00613C92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9139E13" w14:textId="77777777" w:rsidR="00E62901" w:rsidRPr="0038090D" w:rsidRDefault="00E62901" w:rsidP="00E62901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0A405A3" w14:textId="03BEF512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1685">
              <w:t>TM5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91AAB" w14:textId="6D9F5693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834E2">
              <w:t>0,0444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0E239" w14:textId="043BCE34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834E2">
              <w:t>0,0060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35EDA" w14:textId="283D0C78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834E2">
              <w:t>0,0504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38AA93D" w14:textId="26344690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1685">
              <w:t>EUR/kWh</w:t>
            </w:r>
          </w:p>
        </w:tc>
      </w:tr>
      <w:tr w:rsidR="00E62901" w:rsidRPr="0038090D" w14:paraId="1047B224" w14:textId="77777777" w:rsidTr="00613C92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0178E91" w14:textId="77777777" w:rsidR="00E62901" w:rsidRPr="0038090D" w:rsidRDefault="00E62901" w:rsidP="00E62901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2C515E8" w14:textId="60405CC4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1685">
              <w:t>TM6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65F31" w14:textId="23FEC06D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834E2">
              <w:t>0,0444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EA2A8" w14:textId="5B3DC97F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834E2">
              <w:t>0,0056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2E84A" w14:textId="68BE9A5F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834E2">
              <w:t>0,0500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9662FE1" w14:textId="01841325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1685">
              <w:t>EUR/kWh</w:t>
            </w:r>
          </w:p>
        </w:tc>
      </w:tr>
      <w:tr w:rsidR="00E62901" w:rsidRPr="0038090D" w14:paraId="5BAF9CA0" w14:textId="77777777" w:rsidTr="00613C92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989DC08" w14:textId="77777777" w:rsidR="00E62901" w:rsidRPr="0038090D" w:rsidRDefault="00E62901" w:rsidP="00E62901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8CAE74A" w14:textId="04236C8B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1685">
              <w:t>TM7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7C732" w14:textId="55C4A866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834E2">
              <w:t>0,0444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17D51" w14:textId="03224B01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834E2">
              <w:t>0,0052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15016" w14:textId="1085625F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834E2">
              <w:t>0,0496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F1A36A7" w14:textId="0C8781AD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1685">
              <w:t>EUR/kWh</w:t>
            </w:r>
          </w:p>
        </w:tc>
      </w:tr>
      <w:tr w:rsidR="00E62901" w:rsidRPr="0038090D" w14:paraId="775E4783" w14:textId="77777777" w:rsidTr="00613C92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B189EFB" w14:textId="77777777" w:rsidR="00E62901" w:rsidRPr="0038090D" w:rsidRDefault="00E62901" w:rsidP="00E62901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A9802DC" w14:textId="552C17AF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1685">
              <w:t>TM8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29F8B" w14:textId="07523501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834E2">
              <w:t>0,0444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F6772" w14:textId="518129E0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834E2">
              <w:t>0,0047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052FC" w14:textId="4DC77391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834E2">
              <w:t>0,0491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58C6DD5" w14:textId="18AEA4F9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1685">
              <w:t>EUR/kWh</w:t>
            </w:r>
          </w:p>
        </w:tc>
      </w:tr>
      <w:tr w:rsidR="00E62901" w:rsidRPr="0038090D" w14:paraId="4F3A9E93" w14:textId="77777777" w:rsidTr="00613C92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6EA6333" w14:textId="77777777" w:rsidR="00E62901" w:rsidRPr="0038090D" w:rsidRDefault="00E62901" w:rsidP="00E62901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8EC8A0D" w14:textId="15FD721E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1685">
              <w:t>TM9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8C534" w14:textId="3A368573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834E2">
              <w:t>0,0444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2235F" w14:textId="1AE21C13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834E2">
              <w:t>0,0034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3D84B" w14:textId="2F52552B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834E2">
              <w:t>0,0478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00D747C" w14:textId="3300E794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1685">
              <w:t>EUR/kWh</w:t>
            </w:r>
          </w:p>
        </w:tc>
      </w:tr>
      <w:tr w:rsidR="00E62901" w:rsidRPr="0038090D" w14:paraId="30A5639F" w14:textId="77777777" w:rsidTr="00613C92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6E24C0A" w14:textId="77777777" w:rsidR="00E62901" w:rsidRPr="0038090D" w:rsidRDefault="00E62901" w:rsidP="00E62901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28BDEEC" w14:textId="3650B6B3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1685">
              <w:t>TM10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3BB8E" w14:textId="2586AC22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834E2">
              <w:t>0,0444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F1CCB" w14:textId="4F7AFF49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834E2">
              <w:t>0,0026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058EF" w14:textId="73F198AC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834E2">
              <w:t>0,0470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050A3B7" w14:textId="475D0E5C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1685">
              <w:t>EUR/kWh</w:t>
            </w:r>
          </w:p>
        </w:tc>
      </w:tr>
      <w:tr w:rsidR="00E62901" w:rsidRPr="0038090D" w14:paraId="6EE1408B" w14:textId="77777777" w:rsidTr="00613C92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3EB90D2" w14:textId="77777777" w:rsidR="00E62901" w:rsidRPr="0038090D" w:rsidRDefault="00E62901" w:rsidP="00E62901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F1FAA26" w14:textId="13B2A428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1685">
              <w:t>TM11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F2FD2" w14:textId="08C5A976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834E2">
              <w:t>0,0444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A7816" w14:textId="61AE953B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834E2">
              <w:t>0,0017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DB3F0" w14:textId="6E749504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834E2">
              <w:t>0,0461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53CF71F" w14:textId="2DC10755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1685">
              <w:t>EUR/kWh</w:t>
            </w:r>
          </w:p>
        </w:tc>
      </w:tr>
      <w:tr w:rsidR="00E62901" w:rsidRPr="0038090D" w14:paraId="619C0EEC" w14:textId="77777777" w:rsidTr="00613C92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275FDFF" w14:textId="77777777" w:rsidR="00E62901" w:rsidRPr="0038090D" w:rsidRDefault="00E62901" w:rsidP="00E62901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39DEFE3" w14:textId="6491829F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1685">
              <w:t>TM12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89F8C" w14:textId="6A707B13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834E2">
              <w:t>0,0444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D8DA9" w14:textId="2C1FA5DF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834E2">
              <w:t>0,0009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05107" w14:textId="71C9EB63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834E2">
              <w:t>0,0453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F816211" w14:textId="4F4CFBB4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1685">
              <w:t>EUR/kWh</w:t>
            </w:r>
          </w:p>
        </w:tc>
      </w:tr>
      <w:tr w:rsidR="00E62901" w:rsidRPr="0038090D" w14:paraId="023925A3" w14:textId="77777777" w:rsidTr="009F2FE1">
        <w:trPr>
          <w:trHeight w:val="330"/>
        </w:trPr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706419A8" w14:textId="77777777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1685">
              <w:t>Fiksna mjesečna naknada – za razdoblje od 1. siječnja do 30. rujna 2026.          Tarifna stavka Ts2</w:t>
            </w:r>
          </w:p>
          <w:p w14:paraId="3AF57164" w14:textId="3A2D2152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50BD441" w14:textId="52D7C414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A1685">
              <w:t>TM1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42CF0B9" w14:textId="77777777" w:rsidR="00E62901" w:rsidRPr="0038090D" w:rsidRDefault="00E62901" w:rsidP="00E6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61DAB407" w14:textId="11D2845F" w:rsidR="00E62901" w:rsidRPr="0038090D" w:rsidRDefault="00E62901" w:rsidP="00E62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95879" w14:textId="53D7518F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834E2">
              <w:t>1,33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3CAF6" w14:textId="47BF52A6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834E2">
              <w:t>1,33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18E1144" w14:textId="0E53A6A8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1685">
              <w:t>EUR</w:t>
            </w:r>
          </w:p>
        </w:tc>
      </w:tr>
      <w:tr w:rsidR="00E62901" w:rsidRPr="0038090D" w14:paraId="18857679" w14:textId="77777777" w:rsidTr="00613C92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565A013" w14:textId="77777777" w:rsidR="00E62901" w:rsidRPr="0038090D" w:rsidRDefault="00E62901" w:rsidP="00E62901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6BAEC26" w14:textId="6E139086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1685">
              <w:t>TM2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C021FDB" w14:textId="77777777" w:rsidR="00E62901" w:rsidRPr="0038090D" w:rsidRDefault="00E62901" w:rsidP="00E62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CFB4A" w14:textId="56EAA8EE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834E2">
              <w:t>1,33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0FA7C" w14:textId="05A43FFB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834E2">
              <w:t>1,33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BE62E28" w14:textId="1A615302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1685">
              <w:t>EUR</w:t>
            </w:r>
          </w:p>
        </w:tc>
      </w:tr>
      <w:tr w:rsidR="00E62901" w:rsidRPr="0038090D" w14:paraId="71CBC8BB" w14:textId="77777777" w:rsidTr="00613C92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31EAD70" w14:textId="77777777" w:rsidR="00E62901" w:rsidRPr="0038090D" w:rsidRDefault="00E62901" w:rsidP="00E62901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AF08557" w14:textId="5BC678D1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1685">
              <w:t>TM3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8384AC6" w14:textId="77777777" w:rsidR="00E62901" w:rsidRPr="0038090D" w:rsidRDefault="00E62901" w:rsidP="00E62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9648D" w14:textId="27AB7636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834E2">
              <w:t>2,65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327CC" w14:textId="5249382B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834E2">
              <w:t>2,65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10AAE40" w14:textId="004971E9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1685">
              <w:t>EUR</w:t>
            </w:r>
          </w:p>
        </w:tc>
      </w:tr>
      <w:tr w:rsidR="00E62901" w:rsidRPr="0038090D" w14:paraId="319988AC" w14:textId="77777777" w:rsidTr="00613C92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1E094F6" w14:textId="77777777" w:rsidR="00E62901" w:rsidRPr="0038090D" w:rsidRDefault="00E62901" w:rsidP="00E62901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FBF71EB" w14:textId="4C6D2701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1685">
              <w:t>TM4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E8201F6" w14:textId="77777777" w:rsidR="00E62901" w:rsidRPr="0038090D" w:rsidRDefault="00E62901" w:rsidP="00E62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2200C" w14:textId="40C9EF85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834E2">
              <w:t>3,98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4327E" w14:textId="1A8E097B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834E2">
              <w:t>3,98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971E636" w14:textId="5448D799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1685">
              <w:t>EUR</w:t>
            </w:r>
          </w:p>
        </w:tc>
      </w:tr>
      <w:tr w:rsidR="00E62901" w:rsidRPr="0038090D" w14:paraId="553122BF" w14:textId="77777777" w:rsidTr="00613C92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A1D0D44" w14:textId="77777777" w:rsidR="00E62901" w:rsidRPr="0038090D" w:rsidRDefault="00E62901" w:rsidP="00E62901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792E149" w14:textId="26B9D691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1685">
              <w:t>TM5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8D9A9D3" w14:textId="77777777" w:rsidR="00E62901" w:rsidRPr="0038090D" w:rsidRDefault="00E62901" w:rsidP="00E62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4EAAE" w14:textId="01422573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834E2">
              <w:t>5,31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BE5B0" w14:textId="54E6E151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834E2">
              <w:t>5,31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067478F" w14:textId="3AD5E3A8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1685">
              <w:t>EUR</w:t>
            </w:r>
          </w:p>
        </w:tc>
      </w:tr>
      <w:tr w:rsidR="00E62901" w:rsidRPr="0038090D" w14:paraId="2ECDEE99" w14:textId="77777777" w:rsidTr="00613C92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90EE582" w14:textId="77777777" w:rsidR="00E62901" w:rsidRPr="0038090D" w:rsidRDefault="00E62901" w:rsidP="00E62901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B878A30" w14:textId="15DB7501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1685">
              <w:t>TM6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9CD24BD" w14:textId="77777777" w:rsidR="00E62901" w:rsidRPr="0038090D" w:rsidRDefault="00E62901" w:rsidP="00E62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71D36" w14:textId="290D86FC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834E2">
              <w:t>7,96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85D16" w14:textId="2D39F61A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834E2">
              <w:t>7,96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017DEE0" w14:textId="2CA254A7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1685">
              <w:t>EUR</w:t>
            </w:r>
          </w:p>
        </w:tc>
      </w:tr>
      <w:tr w:rsidR="00E62901" w:rsidRPr="0038090D" w14:paraId="35110E6B" w14:textId="77777777" w:rsidTr="00613C92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D473867" w14:textId="77777777" w:rsidR="00E62901" w:rsidRPr="0038090D" w:rsidRDefault="00E62901" w:rsidP="00E62901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04BA036" w14:textId="22DA8C18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1685">
              <w:t>TM7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04DF476" w14:textId="77777777" w:rsidR="00E62901" w:rsidRPr="0038090D" w:rsidRDefault="00E62901" w:rsidP="00E62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8193A" w14:textId="4046121E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834E2">
              <w:t>13,27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C8F0C" w14:textId="25AE88FF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834E2">
              <w:t>13,27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868BC6B" w14:textId="25D704C2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1685">
              <w:t>EUR</w:t>
            </w:r>
          </w:p>
        </w:tc>
      </w:tr>
      <w:tr w:rsidR="00E62901" w:rsidRPr="0038090D" w14:paraId="26AB5AAF" w14:textId="77777777" w:rsidTr="00613C92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A62E587" w14:textId="77777777" w:rsidR="00E62901" w:rsidRPr="0038090D" w:rsidRDefault="00E62901" w:rsidP="00E62901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F0C50E5" w14:textId="1FFCD94D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1685">
              <w:t>TM8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6884DC3" w14:textId="77777777" w:rsidR="00E62901" w:rsidRPr="0038090D" w:rsidRDefault="00E62901" w:rsidP="00E62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C1352" w14:textId="754102BF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834E2">
              <w:t>19,91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E16B1" w14:textId="306CC98B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834E2">
              <w:t>19,91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3595F56" w14:textId="31D967E7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1685">
              <w:t>EUR</w:t>
            </w:r>
          </w:p>
        </w:tc>
      </w:tr>
      <w:tr w:rsidR="00E62901" w:rsidRPr="0038090D" w14:paraId="5CFFB5D4" w14:textId="77777777" w:rsidTr="00613C92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6C2A965" w14:textId="77777777" w:rsidR="00E62901" w:rsidRPr="0038090D" w:rsidRDefault="00E62901" w:rsidP="00E62901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4E9358C" w14:textId="015C85DB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1685">
              <w:t>TM9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1B81BFE" w14:textId="77777777" w:rsidR="00E62901" w:rsidRPr="0038090D" w:rsidRDefault="00E62901" w:rsidP="00E62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6BAD6" w14:textId="3E9A8E39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834E2">
              <w:t>26,54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A7C3C" w14:textId="51A40D67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834E2">
              <w:t>26,54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B4CD121" w14:textId="02A177DC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1685">
              <w:t>EUR</w:t>
            </w:r>
          </w:p>
        </w:tc>
      </w:tr>
      <w:tr w:rsidR="00E62901" w:rsidRPr="0038090D" w14:paraId="0880BDE0" w14:textId="77777777" w:rsidTr="00613C92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8EF73DC" w14:textId="77777777" w:rsidR="00E62901" w:rsidRPr="0038090D" w:rsidRDefault="00E62901" w:rsidP="00E62901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53CA3B3" w14:textId="52C4B110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1685">
              <w:t>TM10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260EFA2" w14:textId="77777777" w:rsidR="00E62901" w:rsidRPr="0038090D" w:rsidRDefault="00E62901" w:rsidP="00E62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5D904" w14:textId="13917905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834E2">
              <w:t>39,82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34D03" w14:textId="79B0AA5F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834E2">
              <w:t>39,82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1DE4EC5" w14:textId="161BB7BF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1685">
              <w:t>EUR</w:t>
            </w:r>
          </w:p>
        </w:tc>
      </w:tr>
      <w:tr w:rsidR="00E62901" w:rsidRPr="0038090D" w14:paraId="42657B66" w14:textId="77777777" w:rsidTr="00613C92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E00F9D7" w14:textId="77777777" w:rsidR="00E62901" w:rsidRPr="0038090D" w:rsidRDefault="00E62901" w:rsidP="00E62901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67D812E" w14:textId="76430891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1685">
              <w:t>TM11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7D16D8B" w14:textId="77777777" w:rsidR="00E62901" w:rsidRPr="0038090D" w:rsidRDefault="00E62901" w:rsidP="00E62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4514C" w14:textId="4BB140E2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834E2">
              <w:t>53,09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FCEB6" w14:textId="7545C424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834E2">
              <w:t>53,09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6FA10DC" w14:textId="4EF81E16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1685">
              <w:t>EUR</w:t>
            </w:r>
          </w:p>
        </w:tc>
      </w:tr>
      <w:tr w:rsidR="00E62901" w:rsidRPr="0038090D" w14:paraId="2657C6C6" w14:textId="77777777" w:rsidTr="00613C92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A3BC9BA" w14:textId="77777777" w:rsidR="00E62901" w:rsidRPr="0038090D" w:rsidRDefault="00E62901" w:rsidP="00E62901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2B6BDF5" w14:textId="65A625C0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1685">
              <w:t>TM12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7A25497" w14:textId="77777777" w:rsidR="00E62901" w:rsidRPr="0038090D" w:rsidRDefault="00E62901" w:rsidP="00E62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416F8" w14:textId="7CE614D5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834E2">
              <w:t>66,36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21A70" w14:textId="0094C3E0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834E2">
              <w:t>66,36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FFCF534" w14:textId="093337A6" w:rsidR="00E62901" w:rsidRPr="0038090D" w:rsidRDefault="00E62901" w:rsidP="00E62901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A1685">
              <w:t>EUR</w:t>
            </w:r>
          </w:p>
        </w:tc>
      </w:tr>
    </w:tbl>
    <w:p w14:paraId="3983DB2B" w14:textId="77777777" w:rsidR="0038090D" w:rsidRDefault="0038090D" w:rsidP="0038090D">
      <w:pPr>
        <w:spacing w:after="0" w:line="240" w:lineRule="auto"/>
        <w:rPr>
          <w:rFonts w:ascii="Minion Pro Cond" w:eastAsia="Times New Roman" w:hAnsi="Minion Pro Cond" w:cs="Times New Roman"/>
          <w:b/>
          <w:bCs/>
          <w:i/>
          <w:iCs/>
          <w:color w:val="231F20"/>
          <w:kern w:val="0"/>
          <w:sz w:val="20"/>
          <w:szCs w:val="20"/>
          <w:lang w:eastAsia="hr-HR"/>
          <w14:ligatures w14:val="none"/>
        </w:rPr>
      </w:pPr>
    </w:p>
    <w:p w14:paraId="6AD2257A" w14:textId="1AF4B9AD" w:rsidR="0038090D" w:rsidRPr="00424534" w:rsidRDefault="0038090D" w:rsidP="0038090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</w:pPr>
      <w:r w:rsidRPr="00424534">
        <w:rPr>
          <w:rFonts w:ascii="Minion Pro Cond" w:eastAsia="Times New Roman" w:hAnsi="Minion Pro Cond" w:cs="Times New Roman"/>
          <w:b/>
          <w:bCs/>
          <w:i/>
          <w:iCs/>
          <w:color w:val="231F20"/>
          <w:kern w:val="0"/>
          <w:sz w:val="20"/>
          <w:szCs w:val="20"/>
          <w:lang w:eastAsia="hr-HR"/>
          <w14:ligatures w14:val="none"/>
        </w:rPr>
        <w:t xml:space="preserve">Napomena:  </w:t>
      </w:r>
      <w:r w:rsidRPr="00424534">
        <w:rPr>
          <w:rFonts w:ascii="Minion Pro Cond" w:eastAsia="Times New Roman" w:hAnsi="Minion Pro Cond" w:cs="Times New Roman"/>
          <w:i/>
          <w:iCs/>
          <w:color w:val="231F20"/>
          <w:kern w:val="0"/>
          <w:sz w:val="20"/>
          <w:szCs w:val="20"/>
          <w:lang w:eastAsia="hr-HR"/>
          <w14:ligatures w14:val="none"/>
        </w:rPr>
        <w:t>Krajnjem kupcu u građevini ili dijelu građevine namijenjenoj za stanovanje fiksna mjesečna naknada za distribuciju plina Ts2</w:t>
      </w:r>
      <w:r w:rsidRPr="00424534">
        <w:rPr>
          <w:rFonts w:ascii="Times New Roman" w:eastAsia="Times New Roman" w:hAnsi="Times New Roman" w:cs="Times New Roman"/>
          <w:i/>
          <w:iCs/>
          <w:color w:val="231F20"/>
          <w:kern w:val="0"/>
          <w:sz w:val="11"/>
          <w:szCs w:val="11"/>
          <w:vertAlign w:val="subscript"/>
          <w:lang w:eastAsia="hr-HR"/>
          <w14:ligatures w14:val="none"/>
        </w:rPr>
        <w:t xml:space="preserve">dis </w:t>
      </w:r>
      <w:r w:rsidRPr="00424534">
        <w:rPr>
          <w:rFonts w:ascii="Minion Pro Cond" w:eastAsia="Times New Roman" w:hAnsi="Minion Pro Cond" w:cs="Times New Roman"/>
          <w:i/>
          <w:iCs/>
          <w:color w:val="231F20"/>
          <w:kern w:val="0"/>
          <w:sz w:val="20"/>
          <w:szCs w:val="20"/>
          <w:lang w:eastAsia="hr-HR"/>
          <w14:ligatures w14:val="none"/>
        </w:rPr>
        <w:t>uvećava  se  za  iznos  od  0,40  eura  po  obračunskom  mjernom  mjestu,  sukladno  odredbama  Metodologije  utvrđivanja  iznosa  tarifnih  stavki  za distribuciju plina (»Narodne novine«, broj 48/18), a zbog troškova postupka ispitivanja nepropusnosti i ispravnosti nemjerenog i mjerenog dijela plinske instalacije u svrhu izdavanja ispitnog izvještaja prema Zakonu o zapaljivim tekućinama i plinovima.</w:t>
      </w:r>
    </w:p>
    <w:p w14:paraId="685F02FD" w14:textId="77777777" w:rsidR="0038090D" w:rsidRPr="00424534" w:rsidRDefault="0038090D"/>
    <w:sectPr w:rsidR="0038090D" w:rsidRPr="00424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 Con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F31"/>
    <w:rsid w:val="000276C5"/>
    <w:rsid w:val="00085B85"/>
    <w:rsid w:val="00095D22"/>
    <w:rsid w:val="0016688D"/>
    <w:rsid w:val="00177845"/>
    <w:rsid w:val="00246B1D"/>
    <w:rsid w:val="00335389"/>
    <w:rsid w:val="0038090D"/>
    <w:rsid w:val="00424534"/>
    <w:rsid w:val="004436B1"/>
    <w:rsid w:val="004A5E7D"/>
    <w:rsid w:val="004C533B"/>
    <w:rsid w:val="0059374E"/>
    <w:rsid w:val="005D4D89"/>
    <w:rsid w:val="005E17E1"/>
    <w:rsid w:val="006756BB"/>
    <w:rsid w:val="007A20DA"/>
    <w:rsid w:val="007B418B"/>
    <w:rsid w:val="007F5B87"/>
    <w:rsid w:val="00893E43"/>
    <w:rsid w:val="008A663A"/>
    <w:rsid w:val="00902372"/>
    <w:rsid w:val="009525CF"/>
    <w:rsid w:val="00993855"/>
    <w:rsid w:val="009C16D1"/>
    <w:rsid w:val="009E3EA7"/>
    <w:rsid w:val="009F2FE1"/>
    <w:rsid w:val="009F5B9E"/>
    <w:rsid w:val="00A67ADC"/>
    <w:rsid w:val="00AB4502"/>
    <w:rsid w:val="00AF17ED"/>
    <w:rsid w:val="00B21F31"/>
    <w:rsid w:val="00BC6940"/>
    <w:rsid w:val="00CA0F20"/>
    <w:rsid w:val="00CF15AC"/>
    <w:rsid w:val="00D01A71"/>
    <w:rsid w:val="00D45093"/>
    <w:rsid w:val="00DD2F13"/>
    <w:rsid w:val="00E62901"/>
    <w:rsid w:val="00F4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CC6EE"/>
  <w15:chartTrackingRefBased/>
  <w15:docId w15:val="{B180BA2B-BD12-4FC1-8827-721C6E7DC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24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Bratic Petar</dc:creator>
  <cp:keywords/>
  <dc:description/>
  <cp:lastModifiedBy>Tamara</cp:lastModifiedBy>
  <cp:revision>2</cp:revision>
  <cp:lastPrinted>2024-10-09T13:06:00Z</cp:lastPrinted>
  <dcterms:created xsi:type="dcterms:W3CDTF">2025-09-23T12:58:00Z</dcterms:created>
  <dcterms:modified xsi:type="dcterms:W3CDTF">2025-09-23T12:58:00Z</dcterms:modified>
</cp:coreProperties>
</file>